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line="259" w:lineRule="auto"/>
        <w:ind w:firstLine="359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NOTE: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outline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will provide some general information regarding our Boys State Program.  Delegates and Parents should also attend an Orientation session for additional information.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Congratulations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delegate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delegate,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honor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firstLine="359"/>
        <w:rPr/>
      </w:pP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State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9"/>
        </w:tabs>
        <w:spacing w:after="0" w:before="180" w:line="259" w:lineRule="auto"/>
        <w:ind w:left="1079" w:right="66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hands-on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citizenship,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leadership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important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values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Democratic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9"/>
        </w:tabs>
        <w:spacing w:after="0" w:before="159" w:line="259" w:lineRule="auto"/>
        <w:ind w:left="1079" w:right="28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Hayes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Kennedy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Harold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Illinois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ﬁrst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1935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counter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Fascist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inspired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Pioneer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107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ﬁrst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1938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except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1945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2020,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since.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9"/>
        </w:tabs>
        <w:spacing w:after="0" w:before="159" w:line="259" w:lineRule="auto"/>
        <w:ind w:left="1079" w:right="21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name/number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like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Rotary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asked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representing.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1" w:lineRule="auto"/>
        <w:ind w:firstLine="359"/>
        <w:rPr/>
      </w:pP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held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Camp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Dodge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Johnston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400" w:lineRule="auto"/>
        <w:ind w:left="359" w:right="402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7105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70th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Johnston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Iowa.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I35/I80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Moines.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east,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70th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west.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86th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70th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east.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direction.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or coordinating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transportation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280" w:top="1360" w:left="1080" w:right="1440" w:header="360" w:footer="36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cases,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district.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59" w:lineRule="auto"/>
        <w:ind w:left="359" w:right="31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welcome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Delegates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to Camp Dodge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transportation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59" w:lineRule="auto"/>
        <w:ind w:left="359" w:right="41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themselves.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turn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counselor,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headquarters.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delegate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access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vehicle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everyone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vehicle,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photo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kind.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Driver’s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License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those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enough.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younger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brothers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and/or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sisters,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child’s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photo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really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depends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“security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level”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thorough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check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Dodge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ind w:firstLine="359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Day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@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Iowa 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State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59" w:lineRule="auto"/>
        <w:ind w:left="359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you an idea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happens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we’ll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through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example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day’s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403" w:lineRule="auto"/>
        <w:ind w:left="359" w:right="815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Reveille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6:15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Calisthenics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6:35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Flag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Raising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400" w:lineRule="auto"/>
        <w:ind w:left="359" w:right="63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6:45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Breakfast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7:45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Inspections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am-12:00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12:00-12:45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Lunch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59" w:lineRule="auto"/>
        <w:ind w:left="359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Let's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typical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around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reveille,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calisthenics,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followed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ﬂag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raising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breakfast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city’s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barracks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inspection.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Inspections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things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tidy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easier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points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unorganized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unprepared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Highway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Patrol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Military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360" w:left="1080" w:right="1440" w:header="360" w:footer="360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Interested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Delegates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seek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appointment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Highway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Patrol,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Military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beginning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Generally,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appointments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 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eligible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position.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exception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guideline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would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Lawyers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office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choose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Afternoon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400" w:lineRule="auto"/>
        <w:ind w:left="359" w:right="319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1:30-4:00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5:45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Flag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Lowering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403" w:lineRule="auto"/>
        <w:ind w:left="359" w:right="656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6:00-7:00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Dinner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7:30-8:30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Assembly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9:00-10:00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400" w:lineRule="auto"/>
        <w:ind w:left="359" w:right="656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10:00-10:59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Lights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Athletics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Softball,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Football,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Volleyball,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Ultimate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Frisbee.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Exact Athletic Activities will be determined based on facilities and space available during the week.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equipment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athletics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provided.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playing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softball,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glove.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Campaign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campaign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ideas/</w:t>
      </w:r>
      <w:r w:rsidDel="00000000" w:rsidR="00000000" w:rsidRPr="00000000">
        <w:rPr>
          <w:rtl w:val="0"/>
        </w:rPr>
        <w:t xml:space="preserve">platforms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constituents.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The General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guest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speakers.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provided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Polo / T-shirt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suggestion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would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activities.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After the General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tomorrows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11:00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Lights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ind w:firstLine="359"/>
        <w:rPr/>
      </w:pPr>
      <w:r w:rsidDel="00000000" w:rsidR="00000000" w:rsidRPr="00000000">
        <w:rPr>
          <w:rtl w:val="0"/>
        </w:rPr>
        <w:t xml:space="preserve">Government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INVOLVED!!!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ﬁrst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challenge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citizen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on the ballot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Everyone,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except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ballot.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6" w:lineRule="auto"/>
        <w:ind w:left="359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360" w:left="1080" w:right="1440" w:header="360" w:footer="360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delegate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sponsors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qualities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leader;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devoted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citizenship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involvement.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59" w:lineRule="auto"/>
        <w:ind w:left="359" w:right="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unknown.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convince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candidate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You’ll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follow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night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decide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ballot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Mayor,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Council,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359" w:right="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county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officials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Board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supervisors,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auditor,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recorder,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sheriff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officials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Governor,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Lt.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Governor,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Auditor,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Agriculture.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Does anyone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think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Governor?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constituents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campaign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trail.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ballot,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convince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you’re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right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position.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You’ll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Campaigning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speaking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“meet-your-candidate”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session,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campaign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around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talking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continuants.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competitive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civil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candidate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top.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However,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ind w:firstLine="359"/>
        <w:rPr/>
      </w:pPr>
      <w:r w:rsidDel="00000000" w:rsidR="00000000" w:rsidRPr="00000000">
        <w:rPr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Opportunities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56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additional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delegate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handbook.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Military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Highway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Patrol</w:t>
      </w:r>
      <w:r w:rsidDel="00000000" w:rsidR="00000000" w:rsidRPr="00000000">
        <w:rPr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Chorus.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interfere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perform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assemblies.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stand.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360" w:left="1080" w:right="1440" w:header="360" w:footer="360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Flag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raising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lowering.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colors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brought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assemblies.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duties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Flag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detail.</w:t>
      </w:r>
    </w:p>
    <w:p w:rsidR="00000000" w:rsidDel="00000000" w:rsidP="00000000" w:rsidRDefault="00000000" w:rsidRPr="00000000" w14:paraId="00000051">
      <w:pPr>
        <w:pStyle w:val="Heading1"/>
        <w:ind w:firstLine="359"/>
        <w:rPr/>
      </w:pPr>
      <w:r w:rsidDel="00000000" w:rsidR="00000000" w:rsidRPr="00000000">
        <w:rPr>
          <w:rtl w:val="0"/>
        </w:rPr>
        <w:t xml:space="preserve">What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State</w:t>
      </w:r>
    </w:p>
    <w:p w:rsidR="00000000" w:rsidDel="00000000" w:rsidP="00000000" w:rsidRDefault="00000000" w:rsidRPr="00000000" w14:paraId="00000052">
      <w:pPr>
        <w:spacing w:before="180" w:line="259" w:lineRule="auto"/>
        <w:ind w:left="359" w:right="0" w:firstLine="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Sheets,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blankets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(Sleeping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Bag)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pillow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(Just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mattress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dusty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mattress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sack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provided)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bedding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supplied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forget!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Clothing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appropriate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June.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hot,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cold,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sunny,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above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Clothing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sports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change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State...No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laundry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facilities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available...Other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distance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clothing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week!!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single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clothing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issued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beginning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week.</w:t>
      </w:r>
    </w:p>
    <w:p w:rsidR="00000000" w:rsidDel="00000000" w:rsidP="00000000" w:rsidRDefault="00000000" w:rsidRPr="00000000" w14:paraId="00000055">
      <w:pPr>
        <w:pStyle w:val="Heading1"/>
        <w:spacing w:before="160" w:line="259" w:lineRule="auto"/>
        <w:ind w:firstLine="359"/>
        <w:rPr/>
      </w:pPr>
      <w:r w:rsidDel="00000000" w:rsidR="00000000" w:rsidRPr="00000000">
        <w:rPr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sure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pack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khaki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pants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Capitol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Vision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Monday.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goal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is to present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organized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orderly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public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presentation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tomorrow’s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leaders.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towels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soap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footwear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travel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from the shower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barracks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in the building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…but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ﬂoor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inspection!)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16" w:lineRule="auto"/>
        <w:ind w:left="360" w:right="2384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Sunblock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especially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sporting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events.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  <w:t xml:space="preserve">If you wish to bring personal electronic equipment such as computers or ipads do so at your own discretion.  While Boys State is a safe environment, Iowa Boys State is not responsible for lost or damaged items.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2384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56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Commissary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extra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spending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(Cash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Electronic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method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accepted).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" w:line="240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Three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meals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through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Moines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catering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company.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ind w:left="360" w:firstLine="0"/>
        <w:rPr/>
      </w:pPr>
      <w:r w:rsidDel="00000000" w:rsidR="00000000" w:rsidRPr="00000000">
        <w:rPr>
          <w:rtl w:val="0"/>
        </w:rPr>
        <w:t xml:space="preserve">Awards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Scholarships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59" w:lineRule="auto"/>
        <w:ind w:left="360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announce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scholarship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winners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officially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59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chosen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alternates.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occurs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summer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Nation’s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Capital.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360" w:left="1080" w:right="1440" w:header="360" w:footer="360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scholarship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attending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Samsung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Scholarship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Samsung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Corporation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American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Veterans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Korea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grateful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Veterans'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sacriﬁce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commitment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defending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freedom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Korea.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amount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picked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$1000.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candidate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around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$20,000.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several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Girls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winners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years!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</w:t>
      </w:r>
      <w:r w:rsidDel="00000000" w:rsidR="00000000" w:rsidRPr="00000000">
        <w:rPr>
          <w:rtl w:val="0"/>
        </w:rPr>
        <w:t xml:space="preserve">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59" w:lineRule="auto"/>
        <w:ind w:left="0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ﬁll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application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online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7885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57885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www.legion.org/samsung-scholarship-application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7885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have a family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military.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completion, submit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document electronically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several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scholarships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eligible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scholarships.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details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scholarships.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359" w:right="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ready)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home.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BOYS!!!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0" w:lineRule="auto"/>
        <w:ind w:left="359" w:right="0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meaningful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INVOLVED!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ind w:firstLine="359"/>
        <w:rPr/>
      </w:pPr>
      <w:r w:rsidDel="00000000" w:rsidR="00000000" w:rsidRPr="00000000">
        <w:rPr>
          <w:rtl w:val="0"/>
        </w:rPr>
        <w:t xml:space="preserve">College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Credit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57885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http://www.leadershipcredit.org/bgsc.php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59" w:lineRule="auto"/>
        <w:ind w:left="35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informational;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about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contact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enroll.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9" w:right="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50+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colleges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listed,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ﬁnd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interested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listed.</w:t>
      </w:r>
    </w:p>
    <w:sectPr>
      <w:type w:val="nextPage"/>
      <w:pgSz w:h="15840" w:w="12240" w:orient="portrait"/>
      <w:pgMar w:bottom="280" w:top="1360" w:left="1080" w:right="14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1944" w:hanging="360"/>
      </w:pPr>
      <w:rPr/>
    </w:lvl>
    <w:lvl w:ilvl="2">
      <w:start w:val="0"/>
      <w:numFmt w:val="bullet"/>
      <w:lvlText w:val="•"/>
      <w:lvlJc w:val="left"/>
      <w:pPr>
        <w:ind w:left="2808" w:hanging="360"/>
      </w:pPr>
      <w:rPr/>
    </w:lvl>
    <w:lvl w:ilvl="3">
      <w:start w:val="0"/>
      <w:numFmt w:val="bullet"/>
      <w:lvlText w:val="•"/>
      <w:lvlJc w:val="left"/>
      <w:pPr>
        <w:ind w:left="3672" w:hanging="360"/>
      </w:pPr>
      <w:rPr/>
    </w:lvl>
    <w:lvl w:ilvl="4">
      <w:start w:val="0"/>
      <w:numFmt w:val="bullet"/>
      <w:lvlText w:val="•"/>
      <w:lvlJc w:val="left"/>
      <w:pPr>
        <w:ind w:left="4536" w:hanging="360"/>
      </w:pPr>
      <w:rPr/>
    </w:lvl>
    <w:lvl w:ilvl="5">
      <w:start w:val="0"/>
      <w:numFmt w:val="bullet"/>
      <w:lvlText w:val="•"/>
      <w:lvlJc w:val="left"/>
      <w:pPr>
        <w:ind w:left="5400" w:hanging="360"/>
      </w:pPr>
      <w:rPr/>
    </w:lvl>
    <w:lvl w:ilvl="6">
      <w:start w:val="0"/>
      <w:numFmt w:val="bullet"/>
      <w:lvlText w:val="•"/>
      <w:lvlJc w:val="left"/>
      <w:pPr>
        <w:ind w:left="6264" w:hanging="360"/>
      </w:pPr>
      <w:rPr/>
    </w:lvl>
    <w:lvl w:ilvl="7">
      <w:start w:val="0"/>
      <w:numFmt w:val="bullet"/>
      <w:lvlText w:val="•"/>
      <w:lvlJc w:val="left"/>
      <w:pPr>
        <w:ind w:left="7128" w:hanging="360"/>
      </w:pPr>
      <w:rPr/>
    </w:lvl>
    <w:lvl w:ilvl="8">
      <w:start w:val="0"/>
      <w:numFmt w:val="bullet"/>
      <w:lvlText w:val="•"/>
      <w:lvlJc w:val="left"/>
      <w:pPr>
        <w:ind w:left="7992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9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spacing w:before="77" w:lineRule="auto"/>
      <w:ind w:left="359"/>
    </w:pPr>
    <w:rPr>
      <w:rFonts w:ascii="Calibri" w:cs="Calibri" w:eastAsia="Calibri" w:hAnsi="Calibri"/>
      <w:b w:val="1"/>
      <w:bCs w:val="1"/>
      <w:i w:val="1"/>
      <w:iCs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egion.org/samsung-scholarship-application" TargetMode="External"/><Relationship Id="rId8" Type="http://schemas.openxmlformats.org/officeDocument/2006/relationships/hyperlink" Target="http://www.leadershipcredit.org/bgsc.ph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YkTGLku3YFTcAhOJRkE1jBZsQ==">CgMxLjA4AHIhMUQwOGdKbUctbDMtYS1RcmduMFZOaHBEN2lVNW9WaEdZ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2025-04-24T00:00:00Z</vt:lpwstr>
  </property>
  <property fmtid="{D5CDD505-2E9C-101B-9397-08002B2CF9AE}" pid="3" name="Creator">
    <vt:lpwstr>Bluebeam Stapler 2019.1.20.129</vt:lpwstr>
  </property>
  <property fmtid="{D5CDD505-2E9C-101B-9397-08002B2CF9AE}" pid="4" name="LastSaved">
    <vt:lpwstr>2026-06-01T00:00:00Z</vt:lpwstr>
  </property>
  <property fmtid="{D5CDD505-2E9C-101B-9397-08002B2CF9AE}" pid="5" name="Producer">
    <vt:lpwstr>Bluebeam Brewery 5.0</vt:lpwstr>
  </property>
</Properties>
</file>